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90D1E" w:rsidRDefault="00090D1E" w:rsidP="001267A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16</w:t>
            </w:r>
            <w:r w:rsidR="0052596C" w:rsidRPr="00090D1E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9D62D0" w:rsidRDefault="0052596C" w:rsidP="001267A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90D1E" w:rsidRDefault="00090D1E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2596C" w:rsidRPr="00090D1E" w:rsidRDefault="00090D1E" w:rsidP="001267A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52596C" w:rsidRPr="009D62D0" w:rsidRDefault="009D62D0" w:rsidP="00090D1E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 xml:space="preserve">Седмица </w:t>
            </w:r>
            <w:r w:rsidR="00090D1E">
              <w:rPr>
                <w:rFonts w:ascii="Izhitsa" w:hAnsi="Izhitsa"/>
                <w:sz w:val="40"/>
                <w:szCs w:val="40"/>
              </w:rPr>
              <w:t>20-я по Пятидесятнице. Сщмчч. Дионисия Ареопагита, еп. Афинского, Рустика пресвитера и Елевферия диакона.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090D1E" w:rsidP="001267A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AE1704" w:rsidRDefault="0052596C" w:rsidP="001267A0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2596C" w:rsidRDefault="0052596C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2596C" w:rsidRPr="00930FEA" w:rsidRDefault="0052596C" w:rsidP="001267A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B46C4B" w:rsidRPr="001D5D09" w:rsidRDefault="00B46C4B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Сщмч.</w:t>
            </w:r>
            <w:r w:rsidR="00090D1E">
              <w:rPr>
                <w:rFonts w:ascii="Izhitsa" w:hAnsi="Izhitsa"/>
                <w:sz w:val="40"/>
                <w:szCs w:val="40"/>
              </w:rPr>
              <w:t xml:space="preserve"> Иерофея, еп. Афинского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52596C" w:rsidRDefault="00090D1E" w:rsidP="001267A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52596C" w:rsidRPr="00365381">
              <w:rPr>
                <w:rFonts w:ascii="Izhitsa" w:hAnsi="Izhitsa"/>
                <w:sz w:val="40"/>
                <w:szCs w:val="40"/>
              </w:rPr>
              <w:t xml:space="preserve"> октября (среда)</w:t>
            </w:r>
          </w:p>
          <w:p w:rsidR="002B1504" w:rsidRPr="002B1504" w:rsidRDefault="002B1504" w:rsidP="001267A0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2B1504">
              <w:rPr>
                <w:rFonts w:ascii="Izhitsa" w:hAnsi="Izhitsa"/>
                <w:sz w:val="40"/>
                <w:szCs w:val="40"/>
                <w:u w:val="single"/>
              </w:rPr>
              <w:t>Служба в храме ОМОНа</w:t>
            </w:r>
          </w:p>
        </w:tc>
        <w:tc>
          <w:tcPr>
            <w:tcW w:w="8179" w:type="dxa"/>
          </w:tcPr>
          <w:p w:rsidR="00B46C4B" w:rsidRPr="00B46C4B" w:rsidRDefault="00090D1E" w:rsidP="002B1504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B46C4B" w:rsidRPr="00B54890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B46C4B" w:rsidRPr="00B54890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  <w:r>
              <w:rPr>
                <w:rFonts w:ascii="Izhitsa" w:hAnsi="Izhitsa"/>
                <w:sz w:val="40"/>
                <w:szCs w:val="40"/>
              </w:rPr>
              <w:t>Свтт. Московских Петра, Алексия, Ионы, Макария, Филиппа, Иова, Ермогена, Тихона, Петра,</w:t>
            </w:r>
            <w:r w:rsidR="002B1504">
              <w:rPr>
                <w:rFonts w:ascii="Izhitsa" w:hAnsi="Izhitsa"/>
                <w:sz w:val="40"/>
                <w:szCs w:val="40"/>
              </w:rPr>
              <w:t xml:space="preserve"> Филарета, Иннокентия и Макария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52596C" w:rsidRDefault="00090D1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694CC9" w:rsidRPr="0052596C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96C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52596C" w:rsidRDefault="0052596C" w:rsidP="005259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A1853" w:rsidRDefault="0052596C" w:rsidP="00090D1E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090D1E">
              <w:rPr>
                <w:rFonts w:ascii="Izhitsa" w:hAnsi="Izhitsa"/>
                <w:sz w:val="40"/>
                <w:szCs w:val="40"/>
              </w:rPr>
              <w:t>Апостола Фомы.</w:t>
            </w:r>
          </w:p>
          <w:p w:rsidR="00090D1E" w:rsidRDefault="00090D1E" w:rsidP="00090D1E">
            <w:pPr>
              <w:rPr>
                <w:rFonts w:ascii="Izhitsa" w:hAnsi="Izhitsa"/>
                <w:sz w:val="40"/>
                <w:szCs w:val="40"/>
              </w:rPr>
            </w:pPr>
          </w:p>
          <w:p w:rsidR="00090D1E" w:rsidRPr="00090D1E" w:rsidRDefault="00090D1E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090D1E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17080D" w:rsidRPr="000B1EBF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0B1EB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0B1EBF" w:rsidRPr="000B1EBF" w:rsidRDefault="000B1EBF" w:rsidP="003F1B05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8:15 Правило ко Св.</w:t>
            </w:r>
            <w:r w:rsidR="0017080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B1EBF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0B1EB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144DA7" w:rsidRDefault="000B1EBF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Сергия и Вакха. Прп. Сергия Радонежского</w:t>
            </w:r>
            <w:r w:rsidR="002D30E5">
              <w:rPr>
                <w:rFonts w:ascii="Izhitsa" w:hAnsi="Izhits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2B1504">
              <w:rPr>
                <w:rFonts w:ascii="Izhitsa" w:hAnsi="Izhitsa"/>
                <w:sz w:val="40"/>
                <w:szCs w:val="40"/>
              </w:rPr>
              <w:t>(день Ангела преподобного)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A451BB" w:rsidRPr="00A451BB" w:rsidRDefault="00A451BB" w:rsidP="003F1B05">
            <w:pPr>
              <w:rPr>
                <w:rFonts w:ascii="Izhitsa" w:hAnsi="Izhitsa"/>
                <w:sz w:val="40"/>
                <w:szCs w:val="40"/>
              </w:rPr>
            </w:pPr>
          </w:p>
          <w:p w:rsidR="005A0D86" w:rsidRDefault="005A0D86" w:rsidP="003F1B0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A0D86" w:rsidRPr="005A0D86" w:rsidRDefault="005A0D86" w:rsidP="0017080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0B1EBF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7080D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17080D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7080D" w:rsidRPr="00B54890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17080D">
              <w:rPr>
                <w:rFonts w:ascii="Izhitsa" w:hAnsi="Izhitsa"/>
                <w:sz w:val="40"/>
                <w:szCs w:val="40"/>
              </w:rPr>
              <w:t>Панихида</w:t>
            </w:r>
            <w:r w:rsidR="000B1EB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0B1EBF" w:rsidRDefault="000B1EB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lastRenderedPageBreak/>
              <w:t>21</w:t>
            </w:r>
            <w:r w:rsidR="00D1591A" w:rsidRPr="000B1EBF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3D19E6" w:rsidRPr="000B1EB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0B1EBF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B54890" w:rsidRPr="000B1EBF" w:rsidRDefault="00B54890" w:rsidP="00456BEA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0B1EBF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694CC9" w:rsidRPr="000B1EBF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94CC9" w:rsidRPr="000B1EBF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51500" w:rsidRPr="000B1EBF" w:rsidRDefault="000B1EBF" w:rsidP="005A0D86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8:00</w:t>
            </w:r>
            <w:r w:rsidR="005A0D86" w:rsidRPr="000B1EBF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 w:rsidR="00B54890" w:rsidRPr="000B1EBF">
              <w:rPr>
                <w:rFonts w:ascii="Izhitsa" w:hAnsi="Izhitsa"/>
                <w:sz w:val="40"/>
                <w:szCs w:val="40"/>
              </w:rPr>
              <w:t>8:30</w:t>
            </w:r>
            <w:r w:rsidR="005A0D86" w:rsidRPr="000B1EB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3D19E6" w:rsidRPr="000B1EBF"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DB46F0" w:rsidRPr="000B1EBF" w:rsidRDefault="000B1EBF" w:rsidP="005A0D86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Прп. Досифея Верхнеостровского.</w:t>
            </w:r>
          </w:p>
          <w:p w:rsidR="00B54890" w:rsidRPr="000B1EBF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B54890" w:rsidRPr="000B1EBF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694CC9" w:rsidRPr="000B1EBF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F7723E" w:rsidRDefault="000B1EB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22</w:t>
            </w:r>
            <w:r w:rsidR="00D1591A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694CC9" w:rsidRPr="008233A3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4CC9" w:rsidRDefault="004B6B24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2B150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Причащению.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144DA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946DC" w:rsidRPr="00A451BB" w:rsidRDefault="000B1EBF" w:rsidP="000B1EB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20</w:t>
            </w:r>
            <w:r w:rsidR="00D1591A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17080D">
              <w:rPr>
                <w:rFonts w:ascii="Izhitsa" w:hAnsi="Izhitsa"/>
                <w:color w:val="FF0000"/>
                <w:sz w:val="40"/>
                <w:szCs w:val="40"/>
              </w:rPr>
              <w:t xml:space="preserve">Память Святых Отцов </w:t>
            </w:r>
            <w:r w:rsidR="0017080D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VII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Вселенского Собора.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CF" w:rsidRDefault="00960BCF" w:rsidP="000D6275">
      <w:pPr>
        <w:spacing w:after="0" w:line="240" w:lineRule="auto"/>
      </w:pPr>
      <w:r>
        <w:separator/>
      </w:r>
    </w:p>
  </w:endnote>
  <w:endnote w:type="continuationSeparator" w:id="0">
    <w:p w:rsidR="00960BCF" w:rsidRDefault="00960BCF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CF" w:rsidRDefault="00960BCF" w:rsidP="000D6275">
      <w:pPr>
        <w:spacing w:after="0" w:line="240" w:lineRule="auto"/>
      </w:pPr>
      <w:r>
        <w:separator/>
      </w:r>
    </w:p>
  </w:footnote>
  <w:footnote w:type="continuationSeparator" w:id="0">
    <w:p w:rsidR="00960BCF" w:rsidRDefault="00960BCF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2197"/>
    <w:rsid w:val="00043A00"/>
    <w:rsid w:val="00046B2E"/>
    <w:rsid w:val="00047C48"/>
    <w:rsid w:val="00051B15"/>
    <w:rsid w:val="000738B7"/>
    <w:rsid w:val="00075312"/>
    <w:rsid w:val="00080D8D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3510D"/>
    <w:rsid w:val="00144DA7"/>
    <w:rsid w:val="001707C8"/>
    <w:rsid w:val="0017080D"/>
    <w:rsid w:val="001708CD"/>
    <w:rsid w:val="00185D65"/>
    <w:rsid w:val="0019080A"/>
    <w:rsid w:val="001C27E4"/>
    <w:rsid w:val="001C77D5"/>
    <w:rsid w:val="001D13AF"/>
    <w:rsid w:val="001D28C4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5A5D"/>
    <w:rsid w:val="00281495"/>
    <w:rsid w:val="00297C07"/>
    <w:rsid w:val="002B099A"/>
    <w:rsid w:val="002B1504"/>
    <w:rsid w:val="002C329D"/>
    <w:rsid w:val="002D30E5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57A8"/>
    <w:rsid w:val="003C17FC"/>
    <w:rsid w:val="003D19E6"/>
    <w:rsid w:val="003D2EA1"/>
    <w:rsid w:val="003E0A4F"/>
    <w:rsid w:val="003E2164"/>
    <w:rsid w:val="003F1B05"/>
    <w:rsid w:val="00404C37"/>
    <w:rsid w:val="00406441"/>
    <w:rsid w:val="0041491B"/>
    <w:rsid w:val="00436644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9259B"/>
    <w:rsid w:val="005A0D86"/>
    <w:rsid w:val="005B22B8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60BCF"/>
    <w:rsid w:val="00983CDD"/>
    <w:rsid w:val="009845FA"/>
    <w:rsid w:val="009956EA"/>
    <w:rsid w:val="009969B6"/>
    <w:rsid w:val="009973B7"/>
    <w:rsid w:val="009B6062"/>
    <w:rsid w:val="009D62D0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F0581E"/>
    <w:rsid w:val="00F134DE"/>
    <w:rsid w:val="00F31709"/>
    <w:rsid w:val="00F32BF2"/>
    <w:rsid w:val="00F35625"/>
    <w:rsid w:val="00F36120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0E1EB-B481-4593-9B8E-DAEBEF0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2017-09-27T21:13:00Z</dcterms:created>
  <dcterms:modified xsi:type="dcterms:W3CDTF">2017-10-01T19:25:00Z</dcterms:modified>
</cp:coreProperties>
</file>