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EC0161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</w:t>
            </w:r>
            <w:r w:rsidR="00D878D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D878D4" w:rsidRDefault="00D878D4" w:rsidP="00D878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878D4" w:rsidRDefault="00D878D4" w:rsidP="00D878D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527A8E" w:rsidRDefault="00D878D4" w:rsidP="00D878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Апостола Иуды, брата Господня.</w:t>
            </w:r>
          </w:p>
          <w:p w:rsidR="00DA488D" w:rsidRPr="00527A8E" w:rsidRDefault="00DA488D" w:rsidP="00D878D4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BA4301" w:rsidRDefault="00D878D4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июля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462565" w:rsidRDefault="00462565" w:rsidP="0046256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62565" w:rsidRDefault="00462565" w:rsidP="0046256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DD3BB5" w:rsidRDefault="00B805E4" w:rsidP="00462565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Мефодия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Патарского</w:t>
            </w:r>
            <w:proofErr w:type="spellEnd"/>
          </w:p>
          <w:p w:rsidR="00DA488D" w:rsidRPr="00BA4301" w:rsidRDefault="00DA488D" w:rsidP="00462565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B805E4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4 июля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527A8E" w:rsidRDefault="00EC0161" w:rsidP="00527A8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DA488D">
              <w:rPr>
                <w:rFonts w:ascii="Izhitsa" w:hAnsi="Izhitsa"/>
                <w:sz w:val="40"/>
                <w:szCs w:val="40"/>
              </w:rPr>
              <w:t>:3</w:t>
            </w:r>
            <w:r w:rsidR="00527A8E">
              <w:rPr>
                <w:rFonts w:ascii="Izhitsa" w:hAnsi="Izhitsa"/>
                <w:sz w:val="40"/>
                <w:szCs w:val="40"/>
              </w:rPr>
              <w:t>0</w:t>
            </w:r>
            <w:r w:rsidR="00527A8E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527A8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527A8E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527A8E" w:rsidRPr="004C0A47">
              <w:rPr>
                <w:rFonts w:ascii="Izhitsa" w:hAnsi="Izhitsa"/>
                <w:sz w:val="40"/>
                <w:szCs w:val="40"/>
              </w:rPr>
              <w:t>.</w:t>
            </w:r>
            <w:r w:rsidR="00527A8E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527A8E" w:rsidRPr="00527A8E" w:rsidRDefault="00527A8E" w:rsidP="00527A8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>11:00</w:t>
            </w:r>
            <w:r w:rsidR="00EC0161">
              <w:rPr>
                <w:rFonts w:ascii="Izhitsa" w:hAnsi="Izhitsa"/>
                <w:color w:val="0070C0"/>
                <w:sz w:val="40"/>
                <w:szCs w:val="40"/>
              </w:rPr>
              <w:t xml:space="preserve"> Молебен</w:t>
            </w:r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 xml:space="preserve"> перед иконой Пресвятой Богородицы *</w:t>
            </w:r>
            <w:proofErr w:type="spellStart"/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</w:p>
          <w:p w:rsidR="00DD3BB5" w:rsidRDefault="00EC0161" w:rsidP="00B805E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r w:rsidR="00B805E4">
              <w:rPr>
                <w:rFonts w:ascii="Izhitsa" w:hAnsi="Izhitsa"/>
                <w:sz w:val="40"/>
                <w:szCs w:val="40"/>
              </w:rPr>
              <w:t>прп. Максима Грека.</w:t>
            </w:r>
          </w:p>
          <w:p w:rsidR="00DA488D" w:rsidRPr="00F96D60" w:rsidRDefault="00DA488D" w:rsidP="00B805E4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Pr="00BA4301" w:rsidRDefault="00B805E4" w:rsidP="00B805E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июля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DD3BB5" w:rsidRPr="00BA4301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EC0161" w:rsidRDefault="00EC0161" w:rsidP="00EC016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C0161" w:rsidRDefault="00EC0161" w:rsidP="00EC016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DD3BB5" w:rsidRDefault="00120A34" w:rsidP="00EC0161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Евсевия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Самосатского</w:t>
            </w:r>
            <w:proofErr w:type="spellEnd"/>
          </w:p>
          <w:p w:rsidR="00DA488D" w:rsidRPr="00BA4301" w:rsidRDefault="00DA488D" w:rsidP="00EC0161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B43740" w:rsidRDefault="00120A34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июля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F1637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20A34" w:rsidRDefault="00120A34" w:rsidP="00120A3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D3BB5" w:rsidRPr="00120A34" w:rsidRDefault="00120A34" w:rsidP="00D878D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120A34">
              <w:rPr>
                <w:rFonts w:ascii="Izhitsa" w:hAnsi="Izhitsa"/>
                <w:color w:val="0070C0"/>
                <w:sz w:val="40"/>
                <w:szCs w:val="40"/>
              </w:rPr>
              <w:t>Владимирской иконы Божией Матери.</w:t>
            </w:r>
          </w:p>
          <w:p w:rsidR="00DA488D" w:rsidRDefault="00DA488D" w:rsidP="00116D0A">
            <w:pPr>
              <w:rPr>
                <w:rFonts w:ascii="Izhitsa" w:hAnsi="Izhitsa"/>
                <w:sz w:val="40"/>
                <w:szCs w:val="40"/>
              </w:rPr>
            </w:pPr>
          </w:p>
          <w:p w:rsidR="00DD3BB5" w:rsidRPr="00F16375" w:rsidRDefault="00120A34" w:rsidP="00116D0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120A34" w:rsidRDefault="00120A34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20A34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7 июля</w:t>
            </w:r>
            <w:r w:rsidR="00DD3BB5" w:rsidRPr="00120A34">
              <w:rPr>
                <w:rFonts w:ascii="Izhitsa" w:hAnsi="Izhitsa"/>
                <w:color w:val="FF0000"/>
                <w:sz w:val="40"/>
                <w:szCs w:val="40"/>
              </w:rPr>
              <w:t xml:space="preserve"> (суббота)</w:t>
            </w:r>
          </w:p>
          <w:p w:rsidR="00DD3BB5" w:rsidRPr="00120A34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DD3BB5" w:rsidRPr="00120A34" w:rsidRDefault="00DD3BB5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120A34" w:rsidRPr="00120A34" w:rsidRDefault="00120A34" w:rsidP="00120A3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20A34">
              <w:rPr>
                <w:rFonts w:ascii="Izhitsa" w:hAnsi="Izhitsa"/>
                <w:color w:val="FF0000"/>
                <w:sz w:val="40"/>
                <w:szCs w:val="40"/>
              </w:rPr>
              <w:t>8:15 Правило ко</w:t>
            </w:r>
            <w:proofErr w:type="gramStart"/>
            <w:r w:rsidRPr="00120A3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120A34">
              <w:rPr>
                <w:rFonts w:ascii="Izhitsa" w:hAnsi="Izhitsa"/>
                <w:color w:val="FF0000"/>
                <w:sz w:val="40"/>
                <w:szCs w:val="40"/>
              </w:rPr>
              <w:t>в.</w:t>
            </w:r>
            <w:r w:rsidR="00DA488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120A34">
              <w:rPr>
                <w:rFonts w:ascii="Izhitsa" w:hAnsi="Izhitsa"/>
                <w:color w:val="FF0000"/>
                <w:sz w:val="40"/>
                <w:szCs w:val="40"/>
              </w:rPr>
              <w:t xml:space="preserve">Причащению.                  8:45 ЧАСЫ. ЛИТУРГИЯ. </w:t>
            </w:r>
          </w:p>
          <w:p w:rsidR="00120A34" w:rsidRPr="00DA488D" w:rsidRDefault="00120A34" w:rsidP="00D878D4">
            <w:pPr>
              <w:rPr>
                <w:rFonts w:ascii="Izhitsa" w:hAnsi="Izhitsa"/>
                <w:b/>
                <w:color w:val="FF0000"/>
                <w:sz w:val="48"/>
                <w:szCs w:val="40"/>
              </w:rPr>
            </w:pPr>
            <w:r w:rsidRPr="00DA488D">
              <w:rPr>
                <w:rFonts w:ascii="Izhitsa" w:hAnsi="Izhitsa"/>
                <w:b/>
                <w:color w:val="FF0000"/>
                <w:sz w:val="48"/>
                <w:szCs w:val="40"/>
              </w:rPr>
              <w:t>Рождество честного славного Пророка, Предтечи и Крестителя Господня Иоанна</w:t>
            </w:r>
          </w:p>
          <w:p w:rsidR="00120A34" w:rsidRPr="00DA488D" w:rsidRDefault="00120A34" w:rsidP="00D878D4">
            <w:pPr>
              <w:rPr>
                <w:rFonts w:ascii="Izhitsa" w:hAnsi="Izhitsa"/>
                <w:b/>
                <w:color w:val="FF0000"/>
                <w:sz w:val="48"/>
                <w:szCs w:val="40"/>
              </w:rPr>
            </w:pPr>
          </w:p>
          <w:p w:rsidR="00120A34" w:rsidRDefault="00120A34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DD3BB5" w:rsidRPr="00120A34" w:rsidRDefault="00DD3BB5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20A34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120A34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116D0A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DD3BB5" w:rsidRPr="008233A3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DD3BB5" w:rsidRDefault="00DD3BB5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>
              <w:rPr>
                <w:rFonts w:ascii="Izhitsa" w:hAnsi="Izhitsa"/>
                <w:color w:val="FF0000"/>
                <w:sz w:val="40"/>
                <w:szCs w:val="40"/>
              </w:rPr>
              <w:t>ричащению.                  9:10</w:t>
            </w:r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DA488D" w:rsidRDefault="00116D0A" w:rsidP="00120A34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120A34">
              <w:rPr>
                <w:rFonts w:ascii="Izhitsa" w:hAnsi="Izhitsa"/>
                <w:color w:val="FF0000"/>
                <w:sz w:val="44"/>
                <w:szCs w:val="44"/>
              </w:rPr>
              <w:t>6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-я по Пятидесятнице.</w:t>
            </w:r>
            <w:r w:rsidR="00DC3842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DD3BB5" w:rsidRPr="00DD3BB5" w:rsidRDefault="00120A34" w:rsidP="00120A34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Блгвв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. кн. Петра, в иночестве Давида, и кн. </w:t>
            </w: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Февронии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>, в иночестве Евфросинии, Муромских, чудотворцев.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20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116D0A"/>
    <w:rsid w:val="00120A34"/>
    <w:rsid w:val="0020144E"/>
    <w:rsid w:val="00233673"/>
    <w:rsid w:val="00462565"/>
    <w:rsid w:val="00527A8E"/>
    <w:rsid w:val="00AE1C03"/>
    <w:rsid w:val="00B805E4"/>
    <w:rsid w:val="00C52CE8"/>
    <w:rsid w:val="00D878D4"/>
    <w:rsid w:val="00DA488D"/>
    <w:rsid w:val="00DC3842"/>
    <w:rsid w:val="00DD3BB5"/>
    <w:rsid w:val="00EC0161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3</cp:revision>
  <dcterms:created xsi:type="dcterms:W3CDTF">2018-05-25T10:05:00Z</dcterms:created>
  <dcterms:modified xsi:type="dcterms:W3CDTF">2018-06-09T14:52:00Z</dcterms:modified>
</cp:coreProperties>
</file>