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7230A1" w:rsidRDefault="00F67F0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28 </w:t>
            </w:r>
            <w:r w:rsidR="487C7684" w:rsidRPr="007230A1">
              <w:rPr>
                <w:rFonts w:ascii="Izhitsa" w:hAnsi="Izhitsa"/>
                <w:sz w:val="40"/>
                <w:szCs w:val="40"/>
              </w:rPr>
              <w:t>января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(понедельник</w:t>
            </w:r>
            <w:r w:rsidR="007544D0" w:rsidRPr="007230A1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77073B" w:rsidRDefault="007230A1" w:rsidP="0077073B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</w:t>
            </w:r>
            <w:r w:rsidR="0077073B" w:rsidRPr="007230A1">
              <w:rPr>
                <w:rFonts w:ascii="Izhitsa" w:hAnsi="Izhitsa"/>
                <w:sz w:val="40"/>
                <w:szCs w:val="40"/>
              </w:rPr>
              <w:t>.</w:t>
            </w:r>
          </w:p>
          <w:p w:rsidR="00335918" w:rsidRDefault="00335918" w:rsidP="00335918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7073B" w:rsidRPr="007230A1" w:rsidRDefault="00F67F07" w:rsidP="00F67F0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36</w:t>
            </w:r>
            <w:r w:rsidR="00354D62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="00354D62"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 w:rsidR="00354D62"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t>Павла Фивейског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о и Иоа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Кущника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F67F0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35918" w:rsidRDefault="00335918" w:rsidP="00335918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35918" w:rsidRDefault="00335918" w:rsidP="00335918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44F34" w:rsidRPr="0077073B" w:rsidRDefault="00335918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Поклонение честным веригам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Петра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33591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77073B" w:rsidRDefault="0077073B" w:rsidP="0077073B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9:00</w:t>
            </w:r>
            <w:r w:rsidR="00354D62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87278CE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2F33C0" w:rsidRDefault="0077073B" w:rsidP="00D32D7A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32D7A">
              <w:rPr>
                <w:rFonts w:ascii="Izhitsa" w:hAnsi="Izhitsa"/>
                <w:color w:val="7030A0"/>
                <w:sz w:val="40"/>
                <w:szCs w:val="40"/>
              </w:rPr>
              <w:t xml:space="preserve">    </w:t>
            </w:r>
            <w:proofErr w:type="spellStart"/>
            <w:r w:rsidR="00335918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335918">
              <w:rPr>
                <w:rFonts w:ascii="Izhitsa" w:hAnsi="Izhitsa"/>
                <w:sz w:val="40"/>
                <w:szCs w:val="40"/>
              </w:rPr>
              <w:t>. Антония Великого.</w:t>
            </w:r>
          </w:p>
          <w:p w:rsidR="00335918" w:rsidRDefault="00335918" w:rsidP="0033591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11:00 Акафист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335918" w:rsidRPr="00EC7A10" w:rsidRDefault="00335918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335918" w:rsidRPr="00335918" w:rsidRDefault="00335918" w:rsidP="487C7684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33591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487C7684" w:rsidRPr="487C768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5918" w:rsidRPr="002136EF" w:rsidRDefault="00335918" w:rsidP="00335918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Pr="00EC7A10">
              <w:rPr>
                <w:rFonts w:ascii="Izhitsa" w:hAnsi="Izhitsa"/>
                <w:sz w:val="40"/>
                <w:szCs w:val="40"/>
              </w:rPr>
              <w:t>30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35918" w:rsidRDefault="00335918" w:rsidP="00335918">
            <w:pPr>
              <w:rPr>
                <w:rFonts w:ascii="Izhitsa" w:hAnsi="Izhitsa"/>
                <w:sz w:val="40"/>
                <w:szCs w:val="40"/>
              </w:rPr>
            </w:pPr>
            <w:r w:rsidRPr="00335918">
              <w:rPr>
                <w:rFonts w:ascii="Izhitsa" w:hAnsi="Izhitsa"/>
                <w:sz w:val="40"/>
                <w:szCs w:val="40"/>
              </w:rPr>
              <w:t>9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335918">
              <w:rPr>
                <w:rFonts w:ascii="Izhitsa" w:hAnsi="Izhitsa"/>
                <w:sz w:val="40"/>
                <w:szCs w:val="40"/>
              </w:rPr>
              <w:t>00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335918" w:rsidRPr="0077073B" w:rsidRDefault="00335918" w:rsidP="00335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схимонаха Кирилла и схимонахини Марии, родителей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Сергия Радонежского.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335918" w:rsidRDefault="00335918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 февраля</w:t>
            </w:r>
          </w:p>
          <w:p w:rsidR="00DD3BB5" w:rsidRPr="00335918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DD3BB5" w:rsidRPr="00335918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37CC3" w:rsidRPr="00335918" w:rsidRDefault="0077073B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2136EF" w:rsidRPr="00335918">
              <w:rPr>
                <w:rFonts w:ascii="Izhitsa" w:hAnsi="Izhitsa"/>
                <w:color w:val="FF0000"/>
                <w:sz w:val="40"/>
                <w:szCs w:val="40"/>
              </w:rPr>
              <w:t>:3</w:t>
            </w:r>
            <w:r w:rsidR="00186559" w:rsidRPr="00335918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136EF" w:rsidRPr="00335918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186559" w:rsidRPr="00335918">
              <w:rPr>
                <w:rFonts w:ascii="Izhitsa" w:hAnsi="Izhitsa"/>
                <w:color w:val="FF0000"/>
                <w:sz w:val="40"/>
                <w:szCs w:val="40"/>
              </w:rPr>
              <w:t xml:space="preserve">ЧАСЫ. </w:t>
            </w:r>
            <w:r w:rsidR="00B37CC3" w:rsidRPr="00335918">
              <w:rPr>
                <w:rFonts w:ascii="Izhitsa" w:hAnsi="Izhitsa"/>
                <w:color w:val="FF0000"/>
                <w:sz w:val="40"/>
                <w:szCs w:val="40"/>
              </w:rPr>
              <w:t>ЛИТУРГИЯ.</w:t>
            </w:r>
          </w:p>
          <w:p w:rsidR="00B37CC3" w:rsidRPr="00335918" w:rsidRDefault="00335918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>Макария</w:t>
            </w:r>
            <w:proofErr w:type="spellEnd"/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 xml:space="preserve"> Великого, Египетского.</w:t>
            </w:r>
          </w:p>
          <w:p w:rsidR="00335918" w:rsidRPr="00335918" w:rsidRDefault="00335918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35918">
              <w:rPr>
                <w:rFonts w:ascii="Izhitsa" w:hAnsi="Izhitsa"/>
                <w:color w:val="FF0000"/>
                <w:sz w:val="40"/>
                <w:szCs w:val="40"/>
              </w:rPr>
              <w:t>День интронизации Святейшего Патриарха Московского и всея Руси Кирилла.</w:t>
            </w:r>
          </w:p>
          <w:p w:rsidR="00B37CC3" w:rsidRPr="00335918" w:rsidRDefault="00B37CC3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2136EF" w:rsidRPr="00335918" w:rsidRDefault="002136EF" w:rsidP="00335918">
            <w:pPr>
              <w:rPr>
                <w:rFonts w:ascii="Izhitsa" w:hAnsi="Izhitsa"/>
                <w:sz w:val="40"/>
                <w:szCs w:val="40"/>
              </w:rPr>
            </w:pPr>
            <w:r w:rsidRPr="00335918">
              <w:rPr>
                <w:rFonts w:ascii="Izhitsa" w:hAnsi="Izhitsa"/>
                <w:sz w:val="40"/>
                <w:szCs w:val="40"/>
              </w:rPr>
              <w:t>18</w:t>
            </w:r>
            <w:r w:rsidR="00B37CC3" w:rsidRPr="00335918">
              <w:rPr>
                <w:rFonts w:ascii="Izhitsa" w:hAnsi="Izhitsa"/>
                <w:sz w:val="40"/>
                <w:szCs w:val="40"/>
              </w:rPr>
              <w:t>:00</w:t>
            </w:r>
            <w:r w:rsidR="003A5323" w:rsidRPr="00335918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35918">
              <w:rPr>
                <w:rFonts w:ascii="Izhitsa" w:hAnsi="Izhitsa"/>
                <w:sz w:val="40"/>
                <w:szCs w:val="40"/>
              </w:rPr>
              <w:t>УТРЕНЯ.</w:t>
            </w:r>
            <w:r w:rsidRPr="00EC7A10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335918" w:rsidRPr="00EC7A10">
              <w:rPr>
                <w:rFonts w:ascii="Izhitsa" w:hAnsi="Izhitsa"/>
                <w:color w:val="0070C0"/>
                <w:sz w:val="40"/>
                <w:szCs w:val="40"/>
              </w:rPr>
              <w:t>Успению Божией Матери</w:t>
            </w:r>
            <w:r w:rsidRPr="00EC7A10"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Pr="00335918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33591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феврал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>я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2136EF" w:rsidRDefault="003A5323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="002136EF" w:rsidRPr="002136EF">
              <w:rPr>
                <w:rFonts w:ascii="Izhitsa" w:hAnsi="Izhitsa"/>
                <w:sz w:val="40"/>
                <w:szCs w:val="40"/>
              </w:rPr>
              <w:t>15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DC5148" w:rsidRPr="002136EF" w:rsidRDefault="002136EF" w:rsidP="00D878D4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8:45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>.</w:t>
            </w:r>
            <w:r w:rsidR="00D32D7A">
              <w:rPr>
                <w:rFonts w:ascii="Izhitsa" w:hAnsi="Izhitsa"/>
                <w:sz w:val="40"/>
                <w:szCs w:val="40"/>
              </w:rPr>
              <w:t xml:space="preserve">                                   </w:t>
            </w:r>
            <w:proofErr w:type="spellStart"/>
            <w:r w:rsidR="00335918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335918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35918">
              <w:rPr>
                <w:rFonts w:ascii="Izhitsa" w:hAnsi="Izhitsa"/>
                <w:sz w:val="40"/>
                <w:szCs w:val="40"/>
              </w:rPr>
              <w:t>Евфимия</w:t>
            </w:r>
            <w:proofErr w:type="spellEnd"/>
            <w:r w:rsidR="00335918">
              <w:rPr>
                <w:rFonts w:ascii="Izhitsa" w:hAnsi="Izhitsa"/>
                <w:sz w:val="40"/>
                <w:szCs w:val="40"/>
              </w:rPr>
              <w:t xml:space="preserve"> Великого.</w:t>
            </w:r>
          </w:p>
          <w:p w:rsidR="006D0F93" w:rsidRPr="002136EF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DD3BB5" w:rsidRDefault="00335918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 февраля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C45199" w:rsidRDefault="00EC7A10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186559" w:rsidRDefault="00335918" w:rsidP="487C768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Неделя 36</w:t>
            </w:r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-я по П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я</w:t>
            </w:r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тидесятнице.</w:t>
            </w:r>
          </w:p>
          <w:p w:rsidR="00A31E69" w:rsidRPr="00DC4538" w:rsidRDefault="487C7684" w:rsidP="00335918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487C768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bookmarkStart w:id="0" w:name="_GoBack"/>
            <w:bookmarkEnd w:id="0"/>
            <w:proofErr w:type="spellStart"/>
            <w:r w:rsidR="00335918">
              <w:rPr>
                <w:rFonts w:ascii="Izhitsa" w:hAnsi="Izhitsa"/>
                <w:color w:val="FF0000"/>
                <w:sz w:val="44"/>
                <w:szCs w:val="44"/>
              </w:rPr>
              <w:t>Прп</w:t>
            </w:r>
            <w:proofErr w:type="spellEnd"/>
            <w:r w:rsidR="00335918">
              <w:rPr>
                <w:rFonts w:ascii="Izhitsa" w:hAnsi="Izhitsa"/>
                <w:color w:val="FF0000"/>
                <w:sz w:val="44"/>
                <w:szCs w:val="44"/>
              </w:rPr>
              <w:t xml:space="preserve">. Максима Грека. </w:t>
            </w:r>
            <w:proofErr w:type="spellStart"/>
            <w:r w:rsidR="00335918">
              <w:rPr>
                <w:rFonts w:ascii="Izhitsa" w:hAnsi="Izhitsa"/>
                <w:color w:val="FF0000"/>
                <w:sz w:val="44"/>
                <w:szCs w:val="44"/>
              </w:rPr>
              <w:t>Ватопедской</w:t>
            </w:r>
            <w:proofErr w:type="spellEnd"/>
            <w:r w:rsidR="00335918">
              <w:rPr>
                <w:rFonts w:ascii="Izhitsa" w:hAnsi="Izhitsa"/>
                <w:color w:val="FF0000"/>
                <w:sz w:val="44"/>
                <w:szCs w:val="44"/>
              </w:rPr>
              <w:t xml:space="preserve"> иконы Божией Матери, именуемой *Отрада* или *Утешение*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56ADB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35918"/>
    <w:rsid w:val="00354D62"/>
    <w:rsid w:val="003A5323"/>
    <w:rsid w:val="003C3CF3"/>
    <w:rsid w:val="003D5305"/>
    <w:rsid w:val="00402DFD"/>
    <w:rsid w:val="00416E61"/>
    <w:rsid w:val="00433579"/>
    <w:rsid w:val="00462565"/>
    <w:rsid w:val="00494A6E"/>
    <w:rsid w:val="004D24EA"/>
    <w:rsid w:val="004D7A57"/>
    <w:rsid w:val="00527A8E"/>
    <w:rsid w:val="00531C7F"/>
    <w:rsid w:val="00594E05"/>
    <w:rsid w:val="005E5DCB"/>
    <w:rsid w:val="005E62C5"/>
    <w:rsid w:val="006D0F93"/>
    <w:rsid w:val="007230A1"/>
    <w:rsid w:val="007544D0"/>
    <w:rsid w:val="0077073B"/>
    <w:rsid w:val="0079798E"/>
    <w:rsid w:val="007C2789"/>
    <w:rsid w:val="007C57DB"/>
    <w:rsid w:val="00834C83"/>
    <w:rsid w:val="00844F34"/>
    <w:rsid w:val="008A5E20"/>
    <w:rsid w:val="008B2277"/>
    <w:rsid w:val="008D6B08"/>
    <w:rsid w:val="00947CF6"/>
    <w:rsid w:val="00985B6C"/>
    <w:rsid w:val="00A14F80"/>
    <w:rsid w:val="00A31E69"/>
    <w:rsid w:val="00A70D36"/>
    <w:rsid w:val="00AB504B"/>
    <w:rsid w:val="00AE1C03"/>
    <w:rsid w:val="00B37CC3"/>
    <w:rsid w:val="00B77BCB"/>
    <w:rsid w:val="00B805E4"/>
    <w:rsid w:val="00C45199"/>
    <w:rsid w:val="00C52CE8"/>
    <w:rsid w:val="00C67405"/>
    <w:rsid w:val="00C7009E"/>
    <w:rsid w:val="00CA3DD4"/>
    <w:rsid w:val="00CB1686"/>
    <w:rsid w:val="00D05373"/>
    <w:rsid w:val="00D32D7A"/>
    <w:rsid w:val="00D67CE5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EC7A10"/>
    <w:rsid w:val="00F026CD"/>
    <w:rsid w:val="00F67F07"/>
    <w:rsid w:val="00F737F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</cp:revision>
  <dcterms:created xsi:type="dcterms:W3CDTF">2018-12-25T21:01:00Z</dcterms:created>
  <dcterms:modified xsi:type="dcterms:W3CDTF">2019-01-11T21:59:00Z</dcterms:modified>
</cp:coreProperties>
</file>